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2637" w14:textId="463E7A5A" w:rsidR="00AA2F41" w:rsidRDefault="00A13428">
      <w:r>
        <w:rPr>
          <w:noProof/>
        </w:rPr>
        <w:drawing>
          <wp:anchor distT="0" distB="0" distL="114300" distR="114300" simplePos="0" relativeHeight="251663360" behindDoc="1" locked="0" layoutInCell="1" allowOverlap="1" wp14:anchorId="242C50BA" wp14:editId="529E26B3">
            <wp:simplePos x="0" y="0"/>
            <wp:positionH relativeFrom="column">
              <wp:posOffset>-552450</wp:posOffset>
            </wp:positionH>
            <wp:positionV relativeFrom="paragraph">
              <wp:posOffset>-819150</wp:posOffset>
            </wp:positionV>
            <wp:extent cx="2637790" cy="2637790"/>
            <wp:effectExtent l="0" t="0" r="0" b="0"/>
            <wp:wrapNone/>
            <wp:docPr id="8224537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63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87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AAD0AC" wp14:editId="19FE35AC">
                <wp:simplePos x="0" y="0"/>
                <wp:positionH relativeFrom="column">
                  <wp:posOffset>-359410</wp:posOffset>
                </wp:positionH>
                <wp:positionV relativeFrom="paragraph">
                  <wp:posOffset>3757930</wp:posOffset>
                </wp:positionV>
                <wp:extent cx="6965950" cy="4451350"/>
                <wp:effectExtent l="2540" t="0" r="3810" b="1270"/>
                <wp:wrapNone/>
                <wp:docPr id="17821671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445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69A316" w14:textId="4B68AB51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LEGAL DOES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N’T</w:t>
                            </w: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MEAN SAFE!</w:t>
                            </w:r>
                          </w:p>
                          <w:p w14:paraId="0CA252CB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A4EFA61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Thursday, March 6th, 2025</w:t>
                            </w:r>
                          </w:p>
                          <w:p w14:paraId="52E843C3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8:30am—1:30pm</w:t>
                            </w:r>
                          </w:p>
                          <w:p w14:paraId="337C7897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Albany CAP Center</w:t>
                            </w:r>
                          </w:p>
                          <w:p w14:paraId="492B1026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14174CBC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SPACE IS LIMITED SO REGISTER EARLY!</w:t>
                            </w:r>
                          </w:p>
                          <w:p w14:paraId="5CE79459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B33022F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Presentations focus on the impact of substance use, teen mental health, and making healthy choices.</w:t>
                            </w:r>
                          </w:p>
                          <w:p w14:paraId="2EE79579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55E18FB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Please contact Justin Thompson for more information</w:t>
                            </w:r>
                          </w:p>
                          <w:p w14:paraId="05F0F661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jthompson@theacca.net</w:t>
                            </w:r>
                          </w:p>
                          <w:p w14:paraId="0828ACA0" w14:textId="77777777" w:rsid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518-465-5829, ext. 113</w:t>
                            </w:r>
                          </w:p>
                          <w:p w14:paraId="693F2226" w14:textId="4E8A70AB" w:rsidR="0043472D" w:rsidRPr="003A6F5D" w:rsidRDefault="0043472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3472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Visit WWW.NORTHEASTERNCAP.COM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AD0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8.3pt;margin-top:295.9pt;width:548.5pt;height:350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4169A316" w14:textId="4B68AB51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LEGAL DOES</w:t>
                      </w:r>
                      <w:r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N’T</w:t>
                      </w:r>
                      <w:r w:rsidRPr="003A6F5D"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MEAN SAFE!</w:t>
                      </w:r>
                    </w:p>
                    <w:p w14:paraId="0CA252CB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A4EFA61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Thursday, March 6th, 2025</w:t>
                      </w:r>
                    </w:p>
                    <w:p w14:paraId="52E843C3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8:30am—1:30pm</w:t>
                      </w:r>
                    </w:p>
                    <w:p w14:paraId="337C7897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Albany CAP Center</w:t>
                      </w:r>
                    </w:p>
                    <w:p w14:paraId="492B1026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  <w:p w14:paraId="14174CBC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SPACE IS LIMITED SO REGISTER EARLY!</w:t>
                      </w:r>
                    </w:p>
                    <w:p w14:paraId="5CE79459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B33022F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Presentations focus on the impact of substance use, teen mental health, and making healthy choices.</w:t>
                      </w:r>
                    </w:p>
                    <w:p w14:paraId="2EE79579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55E18FB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Please contact Justin Thompson for more information</w:t>
                      </w:r>
                    </w:p>
                    <w:p w14:paraId="05F0F661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jthompson@theacca.net</w:t>
                      </w:r>
                    </w:p>
                    <w:p w14:paraId="0828ACA0" w14:textId="77777777" w:rsid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518-465-5829, ext. 113</w:t>
                      </w:r>
                    </w:p>
                    <w:p w14:paraId="693F2226" w14:textId="4E8A70AB" w:rsidR="0043472D" w:rsidRPr="003A6F5D" w:rsidRDefault="0043472D" w:rsidP="003A6F5D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43472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Visit WWW.NORTHEASTERNCAP.COM</w:t>
                      </w:r>
                    </w:p>
                  </w:txbxContent>
                </v:textbox>
              </v:shape>
            </w:pict>
          </mc:Fallback>
        </mc:AlternateContent>
      </w:r>
      <w:r w:rsidR="005E0F87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9EDDAC" wp14:editId="6809C810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1778000</wp:posOffset>
                </wp:positionV>
                <wp:extent cx="5667375" cy="1910715"/>
                <wp:effectExtent l="2540" t="0" r="0" b="0"/>
                <wp:wrapNone/>
                <wp:docPr id="10268049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97E23A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63D71"/>
                                <w:sz w:val="100"/>
                                <w:szCs w:val="10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Ink Free" w:hAnsi="Ink Free"/>
                                <w:b/>
                                <w:bCs/>
                                <w:color w:val="063D71"/>
                                <w:sz w:val="100"/>
                                <w:szCs w:val="100"/>
                                <w14:ligatures w14:val="none"/>
                              </w:rPr>
                              <w:t>YOUTH</w:t>
                            </w:r>
                          </w:p>
                          <w:p w14:paraId="2ECE74F5" w14:textId="77777777" w:rsidR="003A6F5D" w:rsidRPr="003A6F5D" w:rsidRDefault="003A6F5D" w:rsidP="003A6F5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63D71"/>
                                <w:sz w:val="100"/>
                                <w:szCs w:val="100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Ink Free" w:hAnsi="Ink Free"/>
                                <w:b/>
                                <w:bCs/>
                                <w:color w:val="063D71"/>
                                <w:sz w:val="100"/>
                                <w:szCs w:val="100"/>
                                <w14:ligatures w14:val="none"/>
                              </w:rPr>
                              <w:t>SUMMIT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DDAC" id="Text Box 8" o:spid="_x0000_s1027" type="#_x0000_t202" style="position:absolute;margin-left:17.45pt;margin-top:140pt;width:446.25pt;height:150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597E23A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63D71"/>
                          <w:sz w:val="100"/>
                          <w:szCs w:val="100"/>
                          <w14:ligatures w14:val="none"/>
                        </w:rPr>
                      </w:pPr>
                      <w:r w:rsidRPr="003A6F5D">
                        <w:rPr>
                          <w:rFonts w:ascii="Ink Free" w:hAnsi="Ink Free"/>
                          <w:b/>
                          <w:bCs/>
                          <w:color w:val="063D71"/>
                          <w:sz w:val="100"/>
                          <w:szCs w:val="100"/>
                          <w14:ligatures w14:val="none"/>
                        </w:rPr>
                        <w:t>YOUTH</w:t>
                      </w:r>
                    </w:p>
                    <w:p w14:paraId="2ECE74F5" w14:textId="77777777" w:rsidR="003A6F5D" w:rsidRPr="003A6F5D" w:rsidRDefault="003A6F5D" w:rsidP="003A6F5D">
                      <w:pPr>
                        <w:widowControl w:val="0"/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63D71"/>
                          <w:sz w:val="100"/>
                          <w:szCs w:val="100"/>
                          <w14:ligatures w14:val="none"/>
                        </w:rPr>
                      </w:pPr>
                      <w:r w:rsidRPr="003A6F5D">
                        <w:rPr>
                          <w:rFonts w:ascii="Ink Free" w:hAnsi="Ink Free"/>
                          <w:b/>
                          <w:bCs/>
                          <w:color w:val="063D71"/>
                          <w:sz w:val="100"/>
                          <w:szCs w:val="100"/>
                          <w14:ligatures w14:val="none"/>
                        </w:rPr>
                        <w:t>SUMMIT</w:t>
                      </w:r>
                    </w:p>
                  </w:txbxContent>
                </v:textbox>
              </v:shape>
            </w:pict>
          </mc:Fallback>
        </mc:AlternateContent>
      </w:r>
      <w:r w:rsidR="005E0F87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0367E79" wp14:editId="340C0F42">
                <wp:simplePos x="0" y="0"/>
                <wp:positionH relativeFrom="column">
                  <wp:posOffset>3701415</wp:posOffset>
                </wp:positionH>
                <wp:positionV relativeFrom="paragraph">
                  <wp:posOffset>-495300</wp:posOffset>
                </wp:positionV>
                <wp:extent cx="2608580" cy="2460625"/>
                <wp:effectExtent l="0" t="0" r="0" b="0"/>
                <wp:wrapNone/>
                <wp:docPr id="14642323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28F84" w14:textId="77777777" w:rsidR="003A6F5D" w:rsidRPr="003A6F5D" w:rsidRDefault="003A6F5D" w:rsidP="003A6F5D">
                            <w:pPr>
                              <w:widowControl w:val="0"/>
                              <w:jc w:val="right"/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  <w:t>NORTHEASTERN</w:t>
                            </w:r>
                          </w:p>
                          <w:p w14:paraId="00E86810" w14:textId="77777777" w:rsidR="003A6F5D" w:rsidRPr="003A6F5D" w:rsidRDefault="003A6F5D" w:rsidP="003A6F5D">
                            <w:pPr>
                              <w:widowControl w:val="0"/>
                              <w:jc w:val="right"/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  <w:t>COMMUNITY ACTION</w:t>
                            </w:r>
                          </w:p>
                          <w:p w14:paraId="6EECEE9F" w14:textId="77777777" w:rsidR="003A6F5D" w:rsidRPr="003A6F5D" w:rsidRDefault="003A6F5D" w:rsidP="003A6F5D">
                            <w:pPr>
                              <w:widowControl w:val="0"/>
                              <w:jc w:val="right"/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  <w:t>PARTNERSHIP</w:t>
                            </w:r>
                          </w:p>
                          <w:p w14:paraId="128B4E8A" w14:textId="77777777" w:rsidR="003A6F5D" w:rsidRPr="003A6F5D" w:rsidRDefault="003A6F5D" w:rsidP="003A6F5D">
                            <w:pPr>
                              <w:widowControl w:val="0"/>
                              <w:jc w:val="right"/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  <w:t>PRESENTS</w:t>
                            </w:r>
                          </w:p>
                          <w:p w14:paraId="0550BE0E" w14:textId="77777777" w:rsidR="003A6F5D" w:rsidRPr="003A6F5D" w:rsidRDefault="003A6F5D" w:rsidP="003A6F5D">
                            <w:pPr>
                              <w:widowControl w:val="0"/>
                              <w:jc w:val="right"/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A6F5D">
                              <w:rPr>
                                <w:rFonts w:ascii="Lucida Sans" w:hAnsi="Lucida Sans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ligatures w14:val="none"/>
                              </w:rPr>
                              <w:t>THE 7th ANNUAL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7E79" id="Text Box 7" o:spid="_x0000_s1028" type="#_x0000_t202" style="position:absolute;margin-left:291.45pt;margin-top:-39pt;width:205.4pt;height:19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8228F84" w14:textId="77777777" w:rsidR="003A6F5D" w:rsidRPr="003A6F5D" w:rsidRDefault="003A6F5D" w:rsidP="003A6F5D">
                      <w:pPr>
                        <w:widowControl w:val="0"/>
                        <w:jc w:val="right"/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  <w:t>NORTHEASTERN</w:t>
                      </w:r>
                    </w:p>
                    <w:p w14:paraId="00E86810" w14:textId="77777777" w:rsidR="003A6F5D" w:rsidRPr="003A6F5D" w:rsidRDefault="003A6F5D" w:rsidP="003A6F5D">
                      <w:pPr>
                        <w:widowControl w:val="0"/>
                        <w:jc w:val="right"/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  <w:t>COMMUNITY ACTION</w:t>
                      </w:r>
                    </w:p>
                    <w:p w14:paraId="6EECEE9F" w14:textId="77777777" w:rsidR="003A6F5D" w:rsidRPr="003A6F5D" w:rsidRDefault="003A6F5D" w:rsidP="003A6F5D">
                      <w:pPr>
                        <w:widowControl w:val="0"/>
                        <w:jc w:val="right"/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  <w:t>PARTNERSHIP</w:t>
                      </w:r>
                    </w:p>
                    <w:p w14:paraId="128B4E8A" w14:textId="77777777" w:rsidR="003A6F5D" w:rsidRPr="003A6F5D" w:rsidRDefault="003A6F5D" w:rsidP="003A6F5D">
                      <w:pPr>
                        <w:widowControl w:val="0"/>
                        <w:jc w:val="right"/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  <w:t>PRESENTS</w:t>
                      </w:r>
                    </w:p>
                    <w:p w14:paraId="0550BE0E" w14:textId="77777777" w:rsidR="003A6F5D" w:rsidRPr="003A6F5D" w:rsidRDefault="003A6F5D" w:rsidP="003A6F5D">
                      <w:pPr>
                        <w:widowControl w:val="0"/>
                        <w:jc w:val="right"/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</w:pPr>
                      <w:r w:rsidRPr="003A6F5D">
                        <w:rPr>
                          <w:rFonts w:ascii="Lucida Sans" w:hAnsi="Lucida Sans"/>
                          <w:b/>
                          <w:bCs/>
                          <w:color w:val="063D71"/>
                          <w:sz w:val="36"/>
                          <w:szCs w:val="36"/>
                          <w14:ligatures w14:val="none"/>
                        </w:rPr>
                        <w:t>THE 7th ANNUAL</w:t>
                      </w:r>
                    </w:p>
                  </w:txbxContent>
                </v:textbox>
              </v:shape>
            </w:pict>
          </mc:Fallback>
        </mc:AlternateContent>
      </w:r>
      <w:r w:rsidR="005E0F87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614315F" wp14:editId="707E0F3D">
                <wp:simplePos x="0" y="0"/>
                <wp:positionH relativeFrom="column">
                  <wp:posOffset>3657600</wp:posOffset>
                </wp:positionH>
                <wp:positionV relativeFrom="paragraph">
                  <wp:posOffset>9668510</wp:posOffset>
                </wp:positionV>
                <wp:extent cx="3616960" cy="282575"/>
                <wp:effectExtent l="0" t="635" r="2540" b="2540"/>
                <wp:wrapNone/>
                <wp:docPr id="18175475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73313F" w14:textId="77777777" w:rsidR="003A6F5D" w:rsidRDefault="003A6F5D" w:rsidP="003A6F5D">
                            <w:pPr>
                              <w:widowControl w:val="0"/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Visit WWW.NORTHEASTERNCAP.COM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315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4in;margin-top:761.3pt;width:284.8pt;height:2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1B73313F" w14:textId="77777777" w:rsidR="003A6F5D" w:rsidRDefault="003A6F5D" w:rsidP="003A6F5D">
                      <w:pPr>
                        <w:widowControl w:val="0"/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Visit WWW.NORTHEASTERNCAP.COM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D"/>
    <w:rsid w:val="003A6F5D"/>
    <w:rsid w:val="003F005B"/>
    <w:rsid w:val="0043472D"/>
    <w:rsid w:val="005E0F87"/>
    <w:rsid w:val="009D390C"/>
    <w:rsid w:val="009E7D5D"/>
    <w:rsid w:val="00A13428"/>
    <w:rsid w:val="00AA20FB"/>
    <w:rsid w:val="00A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E3AB"/>
  <w15:chartTrackingRefBased/>
  <w15:docId w15:val="{193C861C-83A4-46D8-A677-AC634BD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3</cp:revision>
  <dcterms:created xsi:type="dcterms:W3CDTF">2024-09-24T16:17:00Z</dcterms:created>
  <dcterms:modified xsi:type="dcterms:W3CDTF">2024-11-18T15:11:00Z</dcterms:modified>
</cp:coreProperties>
</file>